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A25" w:rsidRDefault="00E76A25" w:rsidP="00E76A2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170" cy="44411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25" w:rsidRDefault="00E76A25" w:rsidP="006C0E9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C0E9B" w:rsidRDefault="00B27082" w:rsidP="006C0E9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27082">
        <w:rPr>
          <w:rFonts w:ascii="Times New Roman" w:hAnsi="Times New Roman" w:cs="Times New Roman"/>
          <w:sz w:val="28"/>
          <w:szCs w:val="28"/>
          <w:lang w:val="kk-KZ"/>
        </w:rPr>
        <w:t>«Ең әдемі киім-Ұлттық киім»</w:t>
      </w:r>
    </w:p>
    <w:p w:rsidR="006C0E9B" w:rsidRDefault="006C0E9B" w:rsidP="00B2708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27082" w:rsidRPr="00A85763" w:rsidRDefault="006C0E9B" w:rsidP="00B2708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B27082" w:rsidRPr="006C0E9B">
        <w:rPr>
          <w:rFonts w:ascii="Times New Roman" w:hAnsi="Times New Roman" w:cs="Times New Roman"/>
          <w:sz w:val="28"/>
          <w:szCs w:val="28"/>
          <w:lang w:val="kk-KZ"/>
        </w:rPr>
        <w:t xml:space="preserve"> Қазақ халқының ұлттық киімдерінің түрі де, үлгісі де еш халықтан кем емес. </w:t>
      </w:r>
      <w:r w:rsidR="00B27082" w:rsidRPr="00A85763">
        <w:rPr>
          <w:rFonts w:ascii="Times New Roman" w:hAnsi="Times New Roman" w:cs="Times New Roman"/>
          <w:sz w:val="28"/>
          <w:szCs w:val="28"/>
          <w:lang w:val="kk-KZ"/>
        </w:rPr>
        <w:t>Оның көркем үлгілері әлемнің этнографиялық мұражайлары мен көрмелерінен орын алған. Ұлт мәдениетінде ұлттық киімдер мен бұйымдар сый-сыяпат, дипломатиялық қатынастарда естелік ретінде беріледі. Шапан сыйлау құрметтеудің көрінісі деп бағаланады.</w:t>
      </w:r>
    </w:p>
    <w:p w:rsidR="00B27082" w:rsidRPr="00A85763" w:rsidRDefault="00B27082" w:rsidP="00B2708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85763">
        <w:rPr>
          <w:rFonts w:ascii="Times New Roman" w:hAnsi="Times New Roman" w:cs="Times New Roman"/>
          <w:sz w:val="28"/>
          <w:szCs w:val="28"/>
          <w:lang w:val="kk-KZ"/>
        </w:rPr>
        <w:t>Алдағы уақытта ұлттық нақыштағы киімдерді тек сахналық немесе мерекелік емес, күнделікті тағатын бұйым, киетін киімге айналдырып, қалыптастырсақ – рухани жаңғырудың жарқын жолы болар еді деп ойлаймын.</w:t>
      </w:r>
    </w:p>
    <w:p w:rsidR="00B27082" w:rsidRPr="006C0E9B" w:rsidRDefault="00B27082" w:rsidP="00B2708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85763">
        <w:rPr>
          <w:rFonts w:ascii="Times New Roman" w:hAnsi="Times New Roman" w:cs="Times New Roman"/>
          <w:sz w:val="28"/>
          <w:szCs w:val="28"/>
          <w:lang w:val="kk-KZ"/>
        </w:rPr>
        <w:t>Ұлттық құндылығымызды насихаттауға бағытталған</w:t>
      </w:r>
      <w:r w:rsidR="006C0E9B" w:rsidRPr="00A85763">
        <w:rPr>
          <w:rFonts w:ascii="Times New Roman" w:hAnsi="Times New Roman" w:cs="Times New Roman"/>
          <w:sz w:val="28"/>
          <w:szCs w:val="28"/>
          <w:lang w:val="kk-KZ"/>
        </w:rPr>
        <w:t xml:space="preserve"> осы  </w:t>
      </w:r>
      <w:r w:rsidR="006C0E9B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6C0E9B" w:rsidRPr="00A85763">
        <w:rPr>
          <w:rFonts w:ascii="Times New Roman" w:hAnsi="Times New Roman" w:cs="Times New Roman"/>
          <w:sz w:val="28"/>
          <w:szCs w:val="28"/>
          <w:lang w:val="kk-KZ"/>
        </w:rPr>
        <w:t>JEBE</w:t>
      </w:r>
      <w:r w:rsidR="006C0E9B">
        <w:rPr>
          <w:rFonts w:ascii="Times New Roman" w:hAnsi="Times New Roman" w:cs="Times New Roman"/>
          <w:sz w:val="28"/>
          <w:szCs w:val="28"/>
          <w:lang w:val="kk-KZ"/>
        </w:rPr>
        <w:t xml:space="preserve">» қоғамдық бірлестігі ұйымдастырған </w:t>
      </w:r>
      <w:r w:rsidR="006C0E9B" w:rsidRPr="00A85763">
        <w:rPr>
          <w:rFonts w:ascii="Times New Roman" w:hAnsi="Times New Roman" w:cs="Times New Roman"/>
          <w:sz w:val="28"/>
          <w:szCs w:val="28"/>
          <w:lang w:val="kk-KZ"/>
        </w:rPr>
        <w:t xml:space="preserve"> керемет </w:t>
      </w:r>
      <w:r w:rsidR="006C0E9B">
        <w:rPr>
          <w:rFonts w:ascii="Times New Roman" w:hAnsi="Times New Roman" w:cs="Times New Roman"/>
          <w:sz w:val="28"/>
          <w:szCs w:val="28"/>
          <w:lang w:val="kk-KZ"/>
        </w:rPr>
        <w:t xml:space="preserve">шараға </w:t>
      </w:r>
      <w:r w:rsidR="006C0E9B">
        <w:rPr>
          <w:rFonts w:ascii="Times New Roman" w:hAnsi="Times New Roman"/>
          <w:sz w:val="28"/>
          <w:szCs w:val="28"/>
          <w:lang w:val="kk-KZ"/>
        </w:rPr>
        <w:t xml:space="preserve">Заңғар орта мектебінің ұжымы  қосыламыз.Ұлттық иммунитетімізді сақтап,ұлттық болмысымызды айқындап тұратын ұлттық нақыштағы киімдерімізді киюді насихаттап жүрейік.Сонда ғана </w:t>
      </w:r>
      <w:r w:rsidR="006C0E9B">
        <w:rPr>
          <w:rFonts w:ascii="Times New Roman" w:hAnsi="Times New Roman" w:cs="Times New Roman"/>
          <w:sz w:val="28"/>
          <w:szCs w:val="28"/>
          <w:lang w:val="kk-KZ"/>
        </w:rPr>
        <w:t>ұ</w:t>
      </w:r>
      <w:r w:rsidR="006C0E9B" w:rsidRPr="00A85763">
        <w:rPr>
          <w:rFonts w:ascii="Times New Roman" w:hAnsi="Times New Roman" w:cs="Times New Roman"/>
          <w:sz w:val="28"/>
          <w:szCs w:val="28"/>
          <w:lang w:val="kk-KZ"/>
        </w:rPr>
        <w:t>лттық құндылығымызды</w:t>
      </w:r>
      <w:r w:rsidR="006C0E9B">
        <w:rPr>
          <w:rFonts w:ascii="Times New Roman" w:hAnsi="Times New Roman" w:cs="Times New Roman"/>
          <w:sz w:val="28"/>
          <w:szCs w:val="28"/>
          <w:lang w:val="kk-KZ"/>
        </w:rPr>
        <w:t xml:space="preserve"> сақтай аламыз.</w:t>
      </w:r>
    </w:p>
    <w:p w:rsidR="00300679" w:rsidRDefault="00300679" w:rsidP="00300679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300679" w:rsidRDefault="00300679" w:rsidP="00E76A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sectPr w:rsidR="00300679" w:rsidSect="005A2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B27082"/>
    <w:rsid w:val="00300679"/>
    <w:rsid w:val="005A2EC2"/>
    <w:rsid w:val="005C4920"/>
    <w:rsid w:val="006C0E9B"/>
    <w:rsid w:val="00A85763"/>
    <w:rsid w:val="00B27082"/>
    <w:rsid w:val="00E76A25"/>
    <w:rsid w:val="00FA0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708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2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6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708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2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3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Админ</cp:lastModifiedBy>
  <cp:revision>6</cp:revision>
  <dcterms:created xsi:type="dcterms:W3CDTF">2021-03-18T02:07:00Z</dcterms:created>
  <dcterms:modified xsi:type="dcterms:W3CDTF">2021-03-24T11:19:00Z</dcterms:modified>
</cp:coreProperties>
</file>