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26" w:rsidRPr="00DF4B9D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>Қамқоршылық кеңес отырысының №</w:t>
      </w:r>
      <w:r>
        <w:rPr>
          <w:rFonts w:eastAsiaTheme="minorEastAsia"/>
          <w:b/>
          <w:sz w:val="28"/>
          <w:szCs w:val="28"/>
          <w:lang w:val="kk-KZ"/>
        </w:rPr>
        <w:t xml:space="preserve"> 3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хаттамасынан үзінді</w:t>
      </w:r>
    </w:p>
    <w:p w:rsidR="00BE5D26" w:rsidRPr="00DF4B9D" w:rsidRDefault="00BE5D26" w:rsidP="00BE5D26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 xml:space="preserve"> </w:t>
      </w:r>
      <w:r>
        <w:rPr>
          <w:rFonts w:eastAsiaTheme="minorEastAsia"/>
          <w:b/>
          <w:sz w:val="28"/>
          <w:szCs w:val="28"/>
          <w:lang w:val="kk-KZ"/>
        </w:rPr>
        <w:t>«</w:t>
      </w:r>
      <w:r w:rsidRPr="00DF4B9D">
        <w:rPr>
          <w:rFonts w:eastAsiaTheme="minorEastAsia"/>
          <w:b/>
          <w:sz w:val="28"/>
          <w:szCs w:val="28"/>
          <w:lang w:val="kk-KZ"/>
        </w:rPr>
        <w:t>Павлодар ауданының Ямышев жалпы орта білім беру мектебі</w:t>
      </w:r>
      <w:r>
        <w:rPr>
          <w:rFonts w:eastAsiaTheme="minorEastAsia"/>
          <w:b/>
          <w:sz w:val="28"/>
          <w:szCs w:val="28"/>
          <w:lang w:val="kk-KZ"/>
        </w:rPr>
        <w:t>»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ММ</w:t>
      </w:r>
    </w:p>
    <w:p w:rsidR="00BE5D26" w:rsidRPr="00DF4B9D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</w:p>
    <w:p w:rsidR="00BE5D26" w:rsidRPr="00DF4B9D" w:rsidRDefault="00BE5D26" w:rsidP="00BE5D26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Өткізу күні: </w:t>
      </w:r>
      <w:r>
        <w:rPr>
          <w:rFonts w:eastAsiaTheme="minorEastAsia"/>
          <w:sz w:val="28"/>
          <w:szCs w:val="28"/>
          <w:lang w:val="kk-KZ"/>
        </w:rPr>
        <w:t>16</w:t>
      </w:r>
      <w:r w:rsidRPr="00DF4B9D">
        <w:rPr>
          <w:rFonts w:eastAsiaTheme="minorEastAsia"/>
          <w:sz w:val="28"/>
          <w:szCs w:val="28"/>
          <w:lang w:val="kk-KZ"/>
        </w:rPr>
        <w:t>.</w:t>
      </w:r>
      <w:r>
        <w:rPr>
          <w:rFonts w:eastAsiaTheme="minorEastAsia"/>
          <w:sz w:val="28"/>
          <w:szCs w:val="28"/>
          <w:lang w:val="kk-KZ"/>
        </w:rPr>
        <w:t>02</w:t>
      </w:r>
      <w:r w:rsidRPr="00DF4B9D">
        <w:rPr>
          <w:rFonts w:eastAsiaTheme="minorEastAsia"/>
          <w:sz w:val="28"/>
          <w:szCs w:val="28"/>
          <w:lang w:val="kk-KZ"/>
        </w:rPr>
        <w:t>.201</w:t>
      </w:r>
      <w:r>
        <w:rPr>
          <w:rFonts w:eastAsiaTheme="minorEastAsia"/>
          <w:sz w:val="28"/>
          <w:szCs w:val="28"/>
          <w:lang w:val="kk-KZ"/>
        </w:rPr>
        <w:t>9</w:t>
      </w:r>
    </w:p>
    <w:p w:rsidR="00BE5D26" w:rsidRPr="00DF4B9D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ab/>
      </w:r>
    </w:p>
    <w:p w:rsidR="00BE5D26" w:rsidRPr="00DF4B9D" w:rsidRDefault="00BE5D26" w:rsidP="00BE5D26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E350BA">
        <w:rPr>
          <w:rFonts w:eastAsiaTheme="minorEastAsia"/>
          <w:sz w:val="28"/>
          <w:szCs w:val="28"/>
          <w:lang w:val="kk-KZ"/>
        </w:rPr>
        <w:t>Қатысқандар 20 адам, шақырылғандар: м</w:t>
      </w:r>
      <w:r w:rsidRPr="00DF4B9D">
        <w:rPr>
          <w:rFonts w:eastAsiaTheme="minorEastAsia"/>
          <w:sz w:val="28"/>
          <w:szCs w:val="28"/>
          <w:lang w:val="kk-KZ"/>
        </w:rPr>
        <w:t>ектеп директорының м. а. М. Н. Елфимова, директордың тәрбие ісі жөніндегі орынбасары З. К. Түс</w:t>
      </w:r>
      <w:r>
        <w:rPr>
          <w:rFonts w:eastAsiaTheme="minorEastAsia"/>
          <w:sz w:val="28"/>
          <w:szCs w:val="28"/>
          <w:lang w:val="kk-KZ"/>
        </w:rPr>
        <w:t>іпбаева.</w:t>
      </w:r>
    </w:p>
    <w:p w:rsidR="00BE5D26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BE5D26" w:rsidRPr="009937A7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9937A7">
        <w:rPr>
          <w:rFonts w:eastAsiaTheme="minorEastAsia"/>
          <w:sz w:val="28"/>
          <w:szCs w:val="28"/>
          <w:lang w:val="kk-KZ"/>
        </w:rPr>
        <w:t>Күн тәртібі:</w:t>
      </w:r>
    </w:p>
    <w:p w:rsidR="00BE5D26" w:rsidRPr="009937A7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BE5D26" w:rsidRPr="009937A7" w:rsidRDefault="00BE5D26" w:rsidP="00BE5D26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    </w:t>
      </w:r>
      <w:r w:rsidRPr="009937A7">
        <w:rPr>
          <w:rFonts w:eastAsiaTheme="minorEastAsia"/>
          <w:sz w:val="28"/>
          <w:szCs w:val="28"/>
          <w:lang w:val="kk-KZ"/>
        </w:rPr>
        <w:t>1.  Атаулы әлеуметтік көмек алатын және жалпы білім беру қорынан материалдық көмек қажет ететін көп балалы және аз қамтылған отбасылардың тізімін бекіту.</w:t>
      </w:r>
    </w:p>
    <w:p w:rsidR="00BE5D26" w:rsidRPr="009937A7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BE5D26" w:rsidRDefault="00BE5D26" w:rsidP="00BE5D26">
      <w:pPr>
        <w:pStyle w:val="a5"/>
        <w:shd w:val="clear" w:color="auto" w:fill="FFFFFF"/>
        <w:spacing w:after="0"/>
        <w:ind w:left="36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2. </w:t>
      </w:r>
      <w:r w:rsidRPr="00E350BA">
        <w:rPr>
          <w:rFonts w:eastAsiaTheme="minorEastAsia"/>
          <w:sz w:val="28"/>
          <w:szCs w:val="28"/>
          <w:lang w:val="kk-KZ"/>
        </w:rPr>
        <w:t>Мұғалімдер мен ата-аналар қоғамдастығынан кешкі және түнгі уақытта рейдтер кестесін бекіту.</w:t>
      </w:r>
    </w:p>
    <w:p w:rsidR="00BE5D26" w:rsidRDefault="00BE5D26" w:rsidP="00BE5D26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BE5D26" w:rsidRPr="00DF4B9D" w:rsidRDefault="00BE5D26" w:rsidP="00BE5D26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>Күн тәртібіндегі мәселелерді талқылай отырып,:</w:t>
      </w:r>
    </w:p>
    <w:p w:rsidR="00BE5D26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1. </w:t>
      </w:r>
      <w:r w:rsidRPr="00E350BA">
        <w:rPr>
          <w:rFonts w:eastAsiaTheme="minorEastAsia"/>
          <w:sz w:val="28"/>
          <w:szCs w:val="28"/>
          <w:lang w:val="kk-KZ"/>
        </w:rPr>
        <w:t>Комиссия шешімімен киім-кешек және аяқ киім түрінде материалдық көмекке мұқтаж отбасылардың тізімі бекітілсін.  Атаулы әлеуметтік көмек алатын 6 отбасы (13 оқушы). Тізім қоса беріледі.</w:t>
      </w:r>
    </w:p>
    <w:p w:rsidR="00BE5D26" w:rsidRDefault="00BE5D26" w:rsidP="00BE5D26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2. </w:t>
      </w:r>
      <w:r w:rsidRPr="00E350BA">
        <w:rPr>
          <w:rFonts w:eastAsiaTheme="minorEastAsia"/>
          <w:sz w:val="28"/>
          <w:szCs w:val="28"/>
          <w:lang w:val="kk-KZ"/>
        </w:rPr>
        <w:t>Комиссия шешімімен мұғалімдер мен ата-аналар қоғамынан кешкі және түнгі уақытта рейдтер кестесін бекіту</w:t>
      </w:r>
      <w:r>
        <w:rPr>
          <w:rFonts w:eastAsiaTheme="minorEastAsia"/>
          <w:sz w:val="28"/>
          <w:szCs w:val="28"/>
          <w:lang w:val="kk-KZ"/>
        </w:rPr>
        <w:t>.</w:t>
      </w:r>
    </w:p>
    <w:p w:rsidR="00BE5D26" w:rsidRPr="00DF4B9D" w:rsidRDefault="00BE5D26" w:rsidP="00BE5D26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BE5D26" w:rsidRPr="008507D8" w:rsidRDefault="00BE5D26" w:rsidP="00BE5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3</w:t>
      </w:r>
    </w:p>
    <w:p w:rsidR="00BE5D26" w:rsidRPr="0013594B" w:rsidRDefault="00BE5D26" w:rsidP="00BE5D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BE5D26" w:rsidRDefault="00BE5D26" w:rsidP="00BE5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5D26" w:rsidRPr="00E9582C" w:rsidRDefault="00BE5D26" w:rsidP="00BE5D26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16.02</w:t>
      </w:r>
      <w:r w:rsidRPr="00E9582C"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</w:rPr>
        <w:t>9</w:t>
      </w:r>
    </w:p>
    <w:p w:rsidR="00BE5D26" w:rsidRPr="0013594B" w:rsidRDefault="00BE5D26" w:rsidP="00BE5D26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20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и.о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kk-KZ"/>
        </w:rPr>
        <w:t>.д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kk-KZ"/>
        </w:rPr>
        <w:t>иректора  школы Елфимова М.Н, заместитель директора по воспитательной работе Тусупбаева З.К.</w:t>
      </w:r>
    </w:p>
    <w:p w:rsidR="00BE5D26" w:rsidRDefault="00BE5D26" w:rsidP="00BE5D26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BE5D26" w:rsidRPr="00A87D02" w:rsidRDefault="00BE5D26" w:rsidP="00BE5D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Утверждение списков многодетных и малообеспеченных семей, получающих адресную социальную помощь и  нуждающиеся в материальной помощи из фонда всеобуч.</w:t>
      </w:r>
      <w:proofErr w:type="gramEnd"/>
    </w:p>
    <w:p w:rsidR="00BE5D26" w:rsidRDefault="00BE5D26" w:rsidP="00BE5D2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2.  Утверждение графика рейдов в вечернее и ночное время из числа учителей и родительской общественности.</w:t>
      </w:r>
    </w:p>
    <w:p w:rsidR="00BE5D26" w:rsidRDefault="00BE5D26" w:rsidP="00BE5D2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BE5D26" w:rsidRPr="00E9582C" w:rsidRDefault="00BE5D26" w:rsidP="00BE5D26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BE5D26" w:rsidRPr="00F83844" w:rsidRDefault="00BE5D26" w:rsidP="00BE5D26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  <w:lang w:val="kk-KZ"/>
        </w:rPr>
        <w:t>Решением комиссии утвердить списки семей, нуждающихся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материальной помощи  в виде одежды и обуви.  6 семей (13 учащихся),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получающие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адресную социальную помощь. Список прилагается.</w:t>
      </w:r>
    </w:p>
    <w:p w:rsidR="00BE5D26" w:rsidRDefault="00BE5D26" w:rsidP="00BE5D2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Решением комиссии утвердить график </w:t>
      </w:r>
      <w:r>
        <w:rPr>
          <w:rFonts w:asciiTheme="majorBidi" w:eastAsia="Calibri" w:hAnsiTheme="majorBidi" w:cstheme="majorBidi"/>
          <w:sz w:val="28"/>
          <w:szCs w:val="28"/>
        </w:rPr>
        <w:t>рейдов в вечернее и ночное время из числа учителей и родительской общественности</w:t>
      </w:r>
    </w:p>
    <w:p w:rsidR="00116C7D" w:rsidRPr="00BE5D26" w:rsidRDefault="00116C7D">
      <w:pPr>
        <w:rPr>
          <w:lang w:val="kk-KZ"/>
        </w:rPr>
      </w:pPr>
      <w:bookmarkStart w:id="0" w:name="_GoBack"/>
      <w:bookmarkEnd w:id="0"/>
    </w:p>
    <w:sectPr w:rsidR="00116C7D" w:rsidRPr="00BE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40"/>
    <w:rsid w:val="00116C7D"/>
    <w:rsid w:val="006D7F40"/>
    <w:rsid w:val="00B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D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D2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D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5D2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E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2019-04-29T07:09:00Z</dcterms:created>
  <dcterms:modified xsi:type="dcterms:W3CDTF">2019-04-29T07:09:00Z</dcterms:modified>
</cp:coreProperties>
</file>