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51EF3A" w14:textId="77777777" w:rsidR="00224CA6" w:rsidRDefault="00224CA6" w:rsidP="00224CA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453585D" w14:textId="77777777" w:rsidR="00224CA6" w:rsidRPr="00615E86" w:rsidRDefault="00224CA6" w:rsidP="00224CA6">
      <w:pPr>
        <w:jc w:val="center"/>
        <w:rPr>
          <w:rFonts w:ascii="Times New Roman" w:hAnsi="Times New Roman" w:cs="Times New Roman"/>
          <w:sz w:val="28"/>
          <w:szCs w:val="28"/>
        </w:rPr>
      </w:pPr>
      <w:r w:rsidRPr="00615E86">
        <w:rPr>
          <w:rFonts w:ascii="Times New Roman" w:hAnsi="Times New Roman" w:cs="Times New Roman"/>
          <w:sz w:val="28"/>
          <w:szCs w:val="28"/>
        </w:rPr>
        <w:t>ПРЕСС – РЕЛИЗ</w:t>
      </w:r>
    </w:p>
    <w:p w14:paraId="4C71CEE3" w14:textId="77777777" w:rsidR="00224CA6" w:rsidRDefault="00224CA6" w:rsidP="00224CA6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14:paraId="451AB1E8" w14:textId="77777777" w:rsidR="00224CA6" w:rsidRDefault="00224CA6" w:rsidP="00224CA6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14:paraId="2C27EA26" w14:textId="77777777" w:rsidR="00224CA6" w:rsidRDefault="00224CA6" w:rsidP="00224CA6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  <w:bookmarkStart w:id="0" w:name="_Hlk49411771"/>
      <w:r w:rsidRPr="001C6FE8">
        <w:rPr>
          <w:rFonts w:ascii="Arial" w:hAnsi="Arial" w:cs="Arial"/>
          <w:b/>
          <w:sz w:val="28"/>
          <w:szCs w:val="28"/>
          <w:lang w:val="kk-KZ"/>
        </w:rPr>
        <w:t xml:space="preserve">О </w:t>
      </w:r>
      <w:r>
        <w:rPr>
          <w:rFonts w:ascii="Arial" w:hAnsi="Arial" w:cs="Arial"/>
          <w:b/>
          <w:sz w:val="28"/>
          <w:szCs w:val="28"/>
          <w:lang w:val="kk-KZ"/>
        </w:rPr>
        <w:t>РАБОТЕ ПО ОБЕСПЕЧЕНИЮ ОРГАНИЗАЦИЙ ОБРАЗОВАНИЯ УЧЕБНИКАМИ В НОВОМ УЧЕБНОМ ГОДУ</w:t>
      </w:r>
    </w:p>
    <w:p w14:paraId="124E779E" w14:textId="77777777" w:rsidR="00224CA6" w:rsidRDefault="00224CA6" w:rsidP="00224CA6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50505"/>
          <w:sz w:val="28"/>
          <w:szCs w:val="28"/>
          <w:shd w:val="clear" w:color="auto" w:fill="FFFFFF"/>
          <w:lang w:val="kk-KZ"/>
        </w:rPr>
      </w:pPr>
    </w:p>
    <w:p w14:paraId="674FAAA2" w14:textId="77777777" w:rsidR="00224CA6" w:rsidRPr="00D367EE" w:rsidRDefault="00224CA6" w:rsidP="00224CA6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50505"/>
          <w:sz w:val="28"/>
          <w:szCs w:val="28"/>
          <w:shd w:val="clear" w:color="auto" w:fill="FFFFFF"/>
          <w:lang w:val="kk-KZ"/>
        </w:rPr>
      </w:pPr>
    </w:p>
    <w:p w14:paraId="7651F891" w14:textId="77777777" w:rsidR="00224CA6" w:rsidRDefault="00224CA6" w:rsidP="00224CA6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>25 августа 2020 года завершился п</w:t>
      </w:r>
      <w:r w:rsidRPr="00615E86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 xml:space="preserve">роцесс </w: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>отгрузки учебников из издательств</w:t>
      </w:r>
      <w:r w:rsidRPr="00615E86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>в регион.</w:t>
      </w:r>
    </w:p>
    <w:p w14:paraId="41B9CC36" w14:textId="77777777" w:rsidR="00224CA6" w:rsidRDefault="00224CA6" w:rsidP="00224CA6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</w:pPr>
      <w:r w:rsidRPr="00615E86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>На сегодняшний день управлениями и отделами образования  регионов приобретено достаточное количество комплектов учебников для 100% обеспечения каждого ученика  1-11 класса.</w:t>
      </w:r>
      <w:r w:rsidRPr="00615E86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</w:p>
    <w:p w14:paraId="0FDBFF13" w14:textId="47D8F0C0" w:rsidR="00224CA6" w:rsidRDefault="00224CA6" w:rsidP="00224CA6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С 20 июля осуществлялся п</w:t>
      </w:r>
      <w:r w:rsidRPr="00615E86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роцесс выдачи учебников по</w: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графику,</w:t>
      </w:r>
      <w:r w:rsidRPr="00615E86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утвержденн</w: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ый </w:t>
      </w:r>
      <w:r w:rsidR="00313B4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 xml:space="preserve">отделом </w: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>образования</w: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.</w:t>
      </w:r>
      <w:r w:rsidRPr="009D0139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</w:p>
    <w:p w14:paraId="05D52C03" w14:textId="77777777" w:rsidR="00224CA6" w:rsidRPr="009D0139" w:rsidRDefault="00224CA6" w:rsidP="00224CA6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В</w:t>
      </w:r>
      <w:r w:rsidRPr="00615E86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ыда</w: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ча осуществлена</w:t>
      </w:r>
      <w:r w:rsidRPr="00615E86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в полно</w: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м объеме</w:t>
      </w:r>
      <w:r w:rsidRPr="00615E86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.</w:t>
      </w:r>
    </w:p>
    <w:p w14:paraId="5E0613BA" w14:textId="77777777" w:rsidR="00224CA6" w:rsidRDefault="00224CA6" w:rsidP="00224CA6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Для координации 100% обеспечения учебниками разработан регламент работы для всех участников процесса, который позволил регулировать процесс отгрузки, доставки и выдачи учебников и УМК. </w:t>
      </w:r>
    </w:p>
    <w:p w14:paraId="2A2FBFF5" w14:textId="77777777" w:rsidR="00224CA6" w:rsidRDefault="00224CA6" w:rsidP="00224CA6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ВНИМАНИЕ!</w:t>
      </w:r>
    </w:p>
    <w:p w14:paraId="04E3D760" w14:textId="77777777" w:rsidR="00224CA6" w:rsidRPr="004645A1" w:rsidRDefault="00224CA6" w:rsidP="00224CA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</w:pPr>
      <w:r w:rsidRPr="004645A1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Электронные версии учебников и УМК размещены и доступны для скачивания в формате </w:t>
      </w:r>
      <w:r w:rsidRPr="004645A1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en-US"/>
        </w:rPr>
        <w:t>pdf</w:t>
      </w:r>
      <w:r w:rsidRPr="004645A1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на сайте МОН РК </w:t>
      </w:r>
      <w:hyperlink r:id="rId6" w:history="1">
        <w:r w:rsidRPr="004645A1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https://www.gov.kz/memleket/entities/edu/</w:t>
        </w:r>
      </w:hyperlink>
      <w:r w:rsidRPr="004645A1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</w:p>
    <w:p w14:paraId="33CA2849" w14:textId="77777777" w:rsidR="00224CA6" w:rsidRPr="004645A1" w:rsidRDefault="00224CA6" w:rsidP="00224CA6">
      <w:pPr>
        <w:spacing w:after="0" w:line="360" w:lineRule="auto"/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</w:pPr>
    </w:p>
    <w:p w14:paraId="6D784B03" w14:textId="63DD4638" w:rsidR="00224CA6" w:rsidRDefault="00224CA6" w:rsidP="00224CA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  <w:r w:rsidRPr="004645A1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>В случае выявления дефицита и/или недостатка учебников вы можете  обратиться по</w:t>
      </w:r>
      <w:r w:rsidR="001815EF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 xml:space="preserve"> номерам </w:t>
      </w:r>
      <w:r w:rsidRPr="004645A1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 xml:space="preserve"> отдела образования </w:t>
      </w:r>
      <w:bookmarkEnd w:id="0"/>
      <w:r w:rsidR="001815EF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>Павлодарского района</w:t>
      </w:r>
    </w:p>
    <w:p w14:paraId="3ADBBFBD" w14:textId="77777777" w:rsidR="001815EF" w:rsidRPr="001815EF" w:rsidRDefault="001815EF" w:rsidP="001815EF">
      <w:pPr>
        <w:pStyle w:val="a3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</w:p>
    <w:p w14:paraId="23E6AF3C" w14:textId="71849C31" w:rsidR="001815EF" w:rsidRDefault="001815EF" w:rsidP="001815EF">
      <w:pPr>
        <w:pStyle w:val="a3"/>
        <w:spacing w:after="0" w:line="360" w:lineRule="auto"/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</w:pPr>
      <w:r w:rsidRPr="001815EF"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  <w:lang w:val="kk-KZ"/>
        </w:rPr>
        <w:t xml:space="preserve">Номер телефона </w: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 xml:space="preserve"> </w:t>
      </w:r>
      <w:r w:rsidR="00313B4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8 (718</w: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)</w:t>
      </w:r>
      <w:r w:rsidR="00313B4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 xml:space="preserve"> </w:t>
      </w:r>
      <w:r w:rsidR="00662950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2 61-94-5</w:t>
      </w:r>
      <w:bookmarkStart w:id="1" w:name="_GoBack"/>
      <w:bookmarkEnd w:id="1"/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2</w:t>
      </w:r>
    </w:p>
    <w:p w14:paraId="25CA99D3" w14:textId="6787B6E2" w:rsidR="00224CA6" w:rsidRPr="001815EF" w:rsidRDefault="001815EF" w:rsidP="001815EF">
      <w:pPr>
        <w:pStyle w:val="a3"/>
        <w:spacing w:after="0" w:line="360" w:lineRule="auto"/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                              8 705 601 3899</w:t>
      </w:r>
    </w:p>
    <w:p w14:paraId="4C2FC6FB" w14:textId="77777777" w:rsidR="00F04DBF" w:rsidRDefault="00F04DBF"/>
    <w:sectPr w:rsidR="00F04D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07E0D"/>
    <w:multiLevelType w:val="hybridMultilevel"/>
    <w:tmpl w:val="24AA01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DBF"/>
    <w:rsid w:val="001815EF"/>
    <w:rsid w:val="00224CA6"/>
    <w:rsid w:val="00313B48"/>
    <w:rsid w:val="00662950"/>
    <w:rsid w:val="00F04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C2D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C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4CA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24CA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C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4CA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24C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kz/memleket/entities/edu/press/article/details/8388?lang=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Жаркембаева Жанара Айбековна</dc:creator>
  <cp:keywords/>
  <dc:description/>
  <cp:lastModifiedBy>Compaq</cp:lastModifiedBy>
  <cp:revision>5</cp:revision>
  <dcterms:created xsi:type="dcterms:W3CDTF">2020-08-27T08:19:00Z</dcterms:created>
  <dcterms:modified xsi:type="dcterms:W3CDTF">2020-08-29T08:53:00Z</dcterms:modified>
</cp:coreProperties>
</file>