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8F" w:rsidRPr="00D25D8F" w:rsidRDefault="00D25D8F" w:rsidP="00D25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25D8F" w:rsidRPr="00D25D8F" w:rsidRDefault="00D25D8F" w:rsidP="00D25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ВЫПИСКА ИЗ </w:t>
      </w:r>
      <w:r w:rsidRPr="00D25D8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ПРОТОКОЛ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</w:t>
      </w:r>
      <w:r w:rsidRPr="00D25D8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№3</w:t>
      </w:r>
    </w:p>
    <w:p w:rsidR="00D25D8F" w:rsidRPr="00D25D8F" w:rsidRDefault="00D25D8F" w:rsidP="00D25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25D8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заседания Попечительского совета</w:t>
      </w:r>
    </w:p>
    <w:p w:rsidR="00D25D8F" w:rsidRPr="00D25D8F" w:rsidRDefault="00D25D8F" w:rsidP="00D25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25D8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ГУ «</w:t>
      </w:r>
      <w:r w:rsidR="00B16F4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Шакатс</w:t>
      </w:r>
      <w:r w:rsidRPr="00D25D8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кая СОШ Павлодарского района»</w:t>
      </w:r>
    </w:p>
    <w:p w:rsidR="00D25D8F" w:rsidRPr="00D25D8F" w:rsidRDefault="00D25D8F" w:rsidP="00D25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25D8F" w:rsidRPr="00EA593D" w:rsidRDefault="00D25D8F" w:rsidP="00D25D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9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="00B16F4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9</w:t>
      </w:r>
      <w:r w:rsidRPr="00EA59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.12.20</w:t>
      </w:r>
      <w:r w:rsidRPr="00EA5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18г</w:t>
      </w:r>
    </w:p>
    <w:p w:rsidR="00D25D8F" w:rsidRP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администрация-2 человека, члены ПС -9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</w:p>
    <w:p w:rsidR="00D25D8F" w:rsidRP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8F" w:rsidRPr="00EA593D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D25D8F" w:rsidRP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директора школы </w:t>
      </w:r>
      <w:r w:rsidR="005964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Искаковой А.К. О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школы,</w:t>
      </w:r>
      <w:r w:rsidR="005964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</w:t>
      </w:r>
      <w:proofErr w:type="gramStart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предоставлении образовательных услуг.</w:t>
      </w:r>
    </w:p>
    <w:p w:rsidR="00D25D8F" w:rsidRP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2.Анализ качества знаний за 1 полугодие.</w:t>
      </w:r>
    </w:p>
    <w:p w:rsidR="00D25D8F" w:rsidRP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3.Расходование благотворительной помощи за 1 полугодие 2018-2019 учебного года.</w:t>
      </w:r>
    </w:p>
    <w:p w:rsidR="00D25D8F" w:rsidRP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4.Анализ проведения Новогодних утренников.</w:t>
      </w:r>
    </w:p>
    <w:p w:rsidR="00D25D8F" w:rsidRP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первому вопросу слушали директора школы </w:t>
      </w:r>
      <w:r w:rsidR="005964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Искакова А.</w:t>
      </w:r>
      <w:proofErr w:type="gramStart"/>
      <w:r w:rsidR="005964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К.</w:t>
      </w:r>
      <w:proofErr w:type="gramEnd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которая сообщила, что в 2018-2019 учебном году в школе начали обучение </w:t>
      </w:r>
      <w:r w:rsidR="005964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141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 1-11 классов,</w:t>
      </w:r>
      <w:r w:rsidR="005964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20 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</w:t>
      </w:r>
      <w:proofErr w:type="spellStart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предшкольного</w:t>
      </w:r>
      <w:proofErr w:type="spellEnd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и </w:t>
      </w:r>
      <w:r w:rsidR="005964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36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 мини-центра. Из них в начальной школе-</w:t>
      </w:r>
      <w:r w:rsidR="005964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69 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учеников,  в основной школе-</w:t>
      </w:r>
      <w:r w:rsidR="005964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60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в 10-11 классах-</w:t>
      </w:r>
      <w:r w:rsidR="005964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12</w:t>
      </w:r>
      <w:r w:rsidR="00B1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 Обучается на дому-</w:t>
      </w:r>
      <w:r w:rsidR="00B16F4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нет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5D8F" w:rsidRP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работает в  одну смену. Продолжительность урока-40 минут. Занятия проводятся 5 раз в неделю. Созданы условия для всех категории детей. Поддерживается тепловой режим. Учащиеся обеспечены горячим питанием, учебниками. Обучение в школе ведется на основе Государственного образовательного стандарта. Учебно-материальная база  школы позволяет организованно на современном уровне проводить учебно-воспитательную работу с учащимися. Школьный комплекс располагае</w:t>
      </w:r>
      <w:r w:rsidR="00B16F43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спортивным залом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1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 столовой  на </w:t>
      </w:r>
      <w:r w:rsidR="00B16F4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120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посадочных мест, библиотекой с книжным фондом</w:t>
      </w:r>
      <w:r w:rsidR="00B16F43" w:rsidRPr="00B16F4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24390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экземпляров,</w:t>
      </w:r>
      <w:r w:rsidR="00B16F4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 кабинетом для оказания экстренной медицинской помощи.</w:t>
      </w:r>
    </w:p>
    <w:p w:rsidR="00D25D8F" w:rsidRP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8F" w:rsidRP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 второму  вопросу слушали  директор школы </w:t>
      </w:r>
      <w:r w:rsidR="00B16F4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Искакова А. </w:t>
      </w:r>
      <w:proofErr w:type="gramStart"/>
      <w:r w:rsidR="00B16F4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</w:t>
      </w:r>
      <w:proofErr w:type="gramEnd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которая ознакомила с анализом успеваемости. Отличников-</w:t>
      </w:r>
      <w:r w:rsidR="00B16F4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,хорошистов-</w:t>
      </w:r>
      <w:r w:rsidR="00B16F4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46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,отстающих нет. </w:t>
      </w:r>
    </w:p>
    <w:p w:rsidR="00D25D8F" w:rsidRP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proofErr w:type="gramStart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полугодия учащиеся приняли участия в  интеллектуальных конкурсах  и олимпиадах .</w:t>
      </w:r>
    </w:p>
    <w:p w:rsidR="00D25D8F" w:rsidRP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наши ученики принимают участие в районной предметной олимпиаде. </w:t>
      </w:r>
      <w:r w:rsidR="00B16F4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12 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9-10 классов участвовали в олимпиаде  по </w:t>
      </w:r>
      <w:r w:rsidR="00B16F4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11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предметам. Призерами олимпиады стали</w:t>
      </w:r>
      <w:r w:rsidR="00B16F4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9 </w:t>
      </w:r>
      <w:r w:rsidR="00B16F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="00B16F4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4 из них 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будут защищать честь школы на областной олимпиаде, которое </w:t>
      </w:r>
      <w:proofErr w:type="gramStart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proofErr w:type="gramEnd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 в  начале января.</w:t>
      </w:r>
    </w:p>
    <w:p w:rsidR="00B16F43" w:rsidRPr="00B16F43" w:rsidRDefault="00D25D8F" w:rsidP="00B16F4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третьему вопросу слушали председателя ПС </w:t>
      </w:r>
      <w:r w:rsidR="00B16F4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Садырова М.</w:t>
      </w:r>
      <w:proofErr w:type="gramStart"/>
      <w:r w:rsidR="00B16F4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Н.</w:t>
      </w:r>
      <w:proofErr w:type="gramEnd"/>
      <w:r w:rsidR="00B16F4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в своем отчете о расходовании благотворительной помощи за 1 полугодие 2018-2019 учебного года  довела до сведения присутствующих </w:t>
      </w:r>
      <w:proofErr w:type="spellStart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следущее</w:t>
      </w:r>
      <w:proofErr w:type="spellEnd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16F43">
        <w:rPr>
          <w:rFonts w:ascii="Times New Roman" w:hAnsi="Times New Roman" w:cs="Times New Roman"/>
          <w:sz w:val="28"/>
          <w:szCs w:val="28"/>
        </w:rPr>
        <w:t>В</w:t>
      </w:r>
      <w:r w:rsidR="00B16F43" w:rsidRPr="00B16F43">
        <w:rPr>
          <w:rFonts w:ascii="Times New Roman" w:hAnsi="Times New Roman" w:cs="Times New Roman"/>
          <w:sz w:val="24"/>
          <w:szCs w:val="28"/>
        </w:rPr>
        <w:t>сег</w:t>
      </w:r>
      <w:r w:rsidR="00B16F43">
        <w:rPr>
          <w:rFonts w:ascii="Times New Roman" w:hAnsi="Times New Roman" w:cs="Times New Roman"/>
          <w:sz w:val="24"/>
          <w:szCs w:val="28"/>
        </w:rPr>
        <w:t>о: 17 учащихся из многодетных и</w:t>
      </w:r>
      <w:r w:rsidR="00B16F43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B16F43" w:rsidRPr="00B16F43">
        <w:rPr>
          <w:rFonts w:ascii="Times New Roman" w:hAnsi="Times New Roman" w:cs="Times New Roman"/>
          <w:sz w:val="24"/>
          <w:szCs w:val="28"/>
        </w:rPr>
        <w:t>малообеспеченных семей.</w:t>
      </w:r>
      <w:r w:rsidR="00B16F43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B16F43" w:rsidRPr="00B16F43">
        <w:rPr>
          <w:rFonts w:ascii="Times New Roman" w:hAnsi="Times New Roman" w:cs="Times New Roman"/>
          <w:sz w:val="24"/>
          <w:szCs w:val="28"/>
        </w:rPr>
        <w:t>За счет всеобуча было приобретено 9 школьных форм, 3 ранца с канцелярскими принадлежностями, 3 пары обуви, 2 спортивной формы.</w:t>
      </w:r>
    </w:p>
    <w:p w:rsidR="00B16F43" w:rsidRPr="00B16F43" w:rsidRDefault="00B16F43" w:rsidP="00B16F4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16F43">
        <w:rPr>
          <w:rFonts w:ascii="Times New Roman" w:hAnsi="Times New Roman" w:cs="Times New Roman"/>
          <w:sz w:val="24"/>
          <w:szCs w:val="28"/>
        </w:rPr>
        <w:t>Оказали спонсорскую помощь:</w:t>
      </w:r>
    </w:p>
    <w:p w:rsidR="00B16F43" w:rsidRPr="00B16F43" w:rsidRDefault="00B16F43" w:rsidP="00B16F43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B16F43">
        <w:rPr>
          <w:rFonts w:ascii="Times New Roman" w:hAnsi="Times New Roman" w:cs="Times New Roman"/>
          <w:sz w:val="24"/>
          <w:szCs w:val="28"/>
        </w:rPr>
        <w:t>Шайхимов</w:t>
      </w:r>
      <w:proofErr w:type="spellEnd"/>
      <w:r w:rsidRPr="00B16F43">
        <w:rPr>
          <w:rFonts w:ascii="Times New Roman" w:hAnsi="Times New Roman" w:cs="Times New Roman"/>
          <w:sz w:val="24"/>
          <w:szCs w:val="28"/>
        </w:rPr>
        <w:t xml:space="preserve"> А.А. – 1 ранец с канцелярскими принадлежностями </w:t>
      </w:r>
    </w:p>
    <w:p w:rsidR="00B16F43" w:rsidRPr="00B16F43" w:rsidRDefault="00B16F43" w:rsidP="00B16F43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B16F43">
        <w:rPr>
          <w:rFonts w:ascii="Times New Roman" w:hAnsi="Times New Roman" w:cs="Times New Roman"/>
          <w:sz w:val="24"/>
          <w:szCs w:val="28"/>
        </w:rPr>
        <w:t>Токжанова</w:t>
      </w:r>
      <w:proofErr w:type="spellEnd"/>
      <w:r w:rsidRPr="00B16F43">
        <w:rPr>
          <w:rFonts w:ascii="Times New Roman" w:hAnsi="Times New Roman" w:cs="Times New Roman"/>
          <w:sz w:val="24"/>
          <w:szCs w:val="28"/>
        </w:rPr>
        <w:t xml:space="preserve"> Ф.Т.- 1 школьная форма для девочки</w:t>
      </w:r>
    </w:p>
    <w:p w:rsidR="00B16F43" w:rsidRPr="00B16F43" w:rsidRDefault="00B16F43" w:rsidP="00B16F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F43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B16F4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B16F4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16F43">
        <w:rPr>
          <w:rFonts w:ascii="Times New Roman" w:hAnsi="Times New Roman" w:cs="Times New Roman"/>
          <w:sz w:val="24"/>
          <w:szCs w:val="24"/>
        </w:rPr>
        <w:t>Асхат</w:t>
      </w:r>
      <w:proofErr w:type="spellEnd"/>
      <w:r w:rsidRPr="00B16F43">
        <w:rPr>
          <w:rFonts w:ascii="Times New Roman" w:hAnsi="Times New Roman" w:cs="Times New Roman"/>
          <w:sz w:val="24"/>
          <w:szCs w:val="24"/>
        </w:rPr>
        <w:t>» - 2 пары обуви</w:t>
      </w:r>
    </w:p>
    <w:p w:rsidR="00B16F43" w:rsidRPr="00B16F43" w:rsidRDefault="00B16F43" w:rsidP="00B16F43">
      <w:pPr>
        <w:rPr>
          <w:rFonts w:ascii="Times New Roman" w:hAnsi="Times New Roman" w:cs="Times New Roman"/>
          <w:sz w:val="24"/>
          <w:szCs w:val="24"/>
        </w:rPr>
      </w:pPr>
      <w:r w:rsidRPr="00B16F43">
        <w:rPr>
          <w:rFonts w:ascii="Times New Roman" w:hAnsi="Times New Roman" w:cs="Times New Roman"/>
          <w:sz w:val="24"/>
          <w:szCs w:val="24"/>
        </w:rPr>
        <w:t>И/</w:t>
      </w:r>
      <w:proofErr w:type="spellStart"/>
      <w:proofErr w:type="gramStart"/>
      <w:r w:rsidRPr="00B16F43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B16F4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16F43">
        <w:rPr>
          <w:rFonts w:ascii="Times New Roman" w:hAnsi="Times New Roman" w:cs="Times New Roman"/>
          <w:sz w:val="24"/>
          <w:szCs w:val="24"/>
        </w:rPr>
        <w:t>Асем-ай</w:t>
      </w:r>
      <w:proofErr w:type="spellEnd"/>
      <w:r w:rsidRPr="00B16F43">
        <w:rPr>
          <w:rFonts w:ascii="Times New Roman" w:hAnsi="Times New Roman" w:cs="Times New Roman"/>
          <w:sz w:val="24"/>
          <w:szCs w:val="24"/>
        </w:rPr>
        <w:t xml:space="preserve">» - 10 ранцев и канцелярскими принадлежностями </w:t>
      </w:r>
    </w:p>
    <w:p w:rsidR="00D25D8F" w:rsidRPr="00AE4FB9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четвертому вопросу слушали члена попечительского совета </w:t>
      </w:r>
      <w:r w:rsidR="00B16F4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Дакенова Б.З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проведение новогодних утренников для воспитанников мини-центра, </w:t>
      </w:r>
      <w:proofErr w:type="spellStart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предшкольного</w:t>
      </w:r>
      <w:proofErr w:type="spellEnd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r w:rsidR="00AE4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учащихся 1-11 классов </w:t>
      </w:r>
      <w:r w:rsidR="00AE4F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за счет </w:t>
      </w:r>
      <w:proofErr w:type="gramStart"/>
      <w:r w:rsidR="00AE4F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родительской</w:t>
      </w:r>
      <w:proofErr w:type="gramEnd"/>
      <w:r w:rsidR="00AE4F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инициотивности каждого класса. </w:t>
      </w:r>
    </w:p>
    <w:p w:rsidR="00EA593D" w:rsidRDefault="00EA593D" w:rsidP="00D25D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D8F" w:rsidRP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</w:p>
    <w:p w:rsidR="00D25D8F" w:rsidRP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1.Удовлетворить работу ПС за 1 полугодие 2018-2019 учебного года.</w:t>
      </w:r>
    </w:p>
    <w:p w:rsidR="00D25D8F" w:rsidRP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2.Педагогическому коллективу совместно с попечительский советом ввести  постоянный </w:t>
      </w:r>
      <w:proofErr w:type="gramStart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знания учащихся</w:t>
      </w:r>
    </w:p>
    <w:p w:rsidR="00D25D8F" w:rsidRPr="00D25D8F" w:rsidRDefault="00D25D8F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3.Продолжать работу по участию детей в олимпиадах. Создавать все условия для успешного результата.</w:t>
      </w:r>
    </w:p>
    <w:p w:rsidR="00EA593D" w:rsidRDefault="00EA593D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3D" w:rsidRDefault="00EA593D" w:rsidP="00D2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Голосовали-за-11,</w:t>
      </w:r>
      <w:r w:rsidR="00AE4FB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против-0, воздержались-0</w:t>
      </w:r>
      <w:bookmarkStart w:id="0" w:name="_GoBack"/>
      <w:bookmarkEnd w:id="0"/>
    </w:p>
    <w:sectPr w:rsidR="00EA593D" w:rsidSect="00AE4FB9">
      <w:pgSz w:w="11906" w:h="16838"/>
      <w:pgMar w:top="142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141"/>
  <w:characterSpacingControl w:val="doNotCompress"/>
  <w:compat/>
  <w:rsids>
    <w:rsidRoot w:val="00C26846"/>
    <w:rsid w:val="001A1445"/>
    <w:rsid w:val="005964E0"/>
    <w:rsid w:val="008D1629"/>
    <w:rsid w:val="009E11C1"/>
    <w:rsid w:val="00AE4FB9"/>
    <w:rsid w:val="00B16F43"/>
    <w:rsid w:val="00C26846"/>
    <w:rsid w:val="00D25D8F"/>
    <w:rsid w:val="00D759A7"/>
    <w:rsid w:val="00E729C8"/>
    <w:rsid w:val="00EA593D"/>
    <w:rsid w:val="00F64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</dc:creator>
  <cp:lastModifiedBy>1</cp:lastModifiedBy>
  <cp:revision>3</cp:revision>
  <dcterms:created xsi:type="dcterms:W3CDTF">2019-01-16T11:13:00Z</dcterms:created>
  <dcterms:modified xsi:type="dcterms:W3CDTF">2019-01-24T09:30:00Z</dcterms:modified>
</cp:coreProperties>
</file>